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60" w:rsidRPr="00E64760" w:rsidRDefault="00E64760" w:rsidP="00E6476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E64760">
        <w:rPr>
          <w:rFonts w:eastAsia="Times New Roman" w:cs="Times New Roman"/>
          <w:b/>
          <w:bCs/>
          <w:sz w:val="36"/>
          <w:szCs w:val="36"/>
          <w:lang w:eastAsia="ru-RU"/>
        </w:rPr>
        <w:t>Правила поводження з вибухонебезпечними предметами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Красива і багата земля України. Рясніє вона корисними копалинами, лісами, озерами та річками, садами та хлібами. Але земля нашої країни ще таїть неждану небезпеку. Майже шістдесят років минуло з тих пір, як закінчилася Велика Вітчизняна війна, а земля все не перестає воювати.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На жаль, в Україні ніколи не публікували повні статистичні дані про загибель людей (особливо дітей), які підірвалися на іржавому металі Великої Вітчизняної війни. Але факт залишається фактом - декілька загиблих у рік - трагічна реальність. Гинуть дорослі, намагаючись здати небезпечну знахідку в пункт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До речі, знайти сьогодні «небезпечну іграшку» можна практично скрізь: в лісі, в старому окопі, на свіжозораному полі, на власному городі і навіть на вулицях міст. І якщо вибухові пристрої серійного зразка легко розпізнати за зовнішнім виглядом і діяти відповідно до ситуації, то саморобні вибухівки, що можуть з’явитися на вулицях міст і селищ визначити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досить актуальним.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Під вибухонебезпечними предметами слід розуміти будь-які пристрої, засоби, підозрілі предмети, які здатні за певних умов (або при дії на них) вибухати.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До вибухонебезпечних предметів відносяться: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• вибухові речовини –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• боєприпаси – вироби військової техніки одноразового вживання, призначені для поразки живої сили супротивника. До боєприпасів відносяться: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бойові частки ракет;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авіаційні бомби;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артилерійські боєприпаси (снаряди, міни);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інженерні боєприпаси (протитанкові і протипіхотні міни);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ручні гранати;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стрілецькі боєприпаси (патрони до пістолетів, карабінів, автоматів тощо).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• піротехнічні засоби: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патрони (сигнальні, освітлювальні, імітаційні, спеціальні);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вибухові пакети;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петарди.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• ракети (освітлювальні, сигнальні);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гранати;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димові шашки.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 xml:space="preserve">• саморобні вибухові пристрої - це пристрої, в яких застосований хоча б один елемент конструкції саморобного виготовлення: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саморобні міни-пастки;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міни сюрпризи, що імітують предмети домашнього побуту, дитячі іграшки або речі, що привертають увагу.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br/>
        <w:t>Як правило, при знаходженні серійних мін, снарядів, гранат дорослі люди негайно викликають фахівців, які убезпечують район і знешкоджують небезпечні знахідки в установленому порядку. Інша справа – діти. Природна цікавість спонукає їх на страшні експерименти. Діти підкладають боєприпаси у багаття, випробують їх на міцність ударами, намагаються розібрати, приносять додому, у двір, в школу.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 ховаються снаряди часів війни.</w:t>
      </w:r>
    </w:p>
    <w:p w:rsidR="00E64760" w:rsidRPr="00E64760" w:rsidRDefault="00E64760" w:rsidP="00E6476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E64760">
        <w:rPr>
          <w:rFonts w:eastAsia="Times New Roman" w:cs="Times New Roman"/>
          <w:b/>
          <w:bCs/>
          <w:sz w:val="36"/>
          <w:szCs w:val="36"/>
          <w:lang w:eastAsia="ru-RU"/>
        </w:rPr>
        <w:br/>
        <w:t>Під час прогулянок в лісі або в туристичному поході: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1. Ретельно вибирайте місце для багаття. Воно повинно бути на достатній відстані від траншей і окопів, що залишилися з війни.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2. Перед розведенням багаття в радіусі п'яти метрів перевірте грунт на наявність вибухонебезпечних предметів щупом (або лопатою обережно зніміть верхній шар грунту, перекопайте землю на глибину 40-50 см).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3. Користуватися старими багаттями не завжди безпечно. Там можуть виявитися підкинуті військові «</w:t>
      </w:r>
      <w:proofErr w:type="gramStart"/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трофеї»або</w:t>
      </w:r>
      <w:proofErr w:type="gramEnd"/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такі, що не вибухнули.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4.У жодному випадку не підходьте до знайдених багать, що горять (особливо вночі). В цьому багатті може виявитися предмет, що може вибухнути.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Практично всі вибухові речовини отруйні, чутливі до механічних дій і нагрівання. Поводження з ними вимагає граничної уваги і обережності!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Пам'ятайте! Розмінуванням, знешкодженням або знищенням вибухонебезпечних предметів займаються тільки підготовлені фахівці-сапери, допущені до цього виду робіт.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Однією з серйозних загроз сучасного суспільства є тероризм. Майже кожного дня ми чуємо про здійснення терористичних актів у яких гинуть люди. Більшість цих актів проходить з використанням вибухових пристроїв. І це, як правило, саморобні, нестандартні пристрої, які складно відшукати, знешкодити або ліквідувати. Злочинці, як правило, поміщають їх в звичайні портфелі, сумки, банки, пакети і потім, ніби випадково, залишають в багатолюдних місцях. У такому разі важко відрізнити сумку з вибухівкою від такої ж сумки, дійсно забутої розсіяним пасажиром в трамваї, тролейбусі або автобусі. Часто такі міни – пастки мають досить привабливий вигляд. Відомі випадки застосування таких мін у авторучках, мобільних телефонах, гаманцях, дитячих іграшках.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От чому вимагають особливої уваги бездоглядні предмети в транспорті, кінотеатрі, магазині, на вокзалі або мітингу.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Люди часто гублять свої речі і, на щастя, не кожна з них несе небезпеку, але є кілька ознак, що дозволяють запідозрити вибуховий пристрій.</w:t>
      </w:r>
    </w:p>
    <w:p w:rsidR="00E64760" w:rsidRPr="00E64760" w:rsidRDefault="00E64760" w:rsidP="00E6476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E64760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br/>
        <w:t>Слід звертати увагу на: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припарковані біля будівель автомашини, власник яких невідомий або державні номери якого не знайомі мешканцям, а також коли автомобіль здається безхазяйним;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наявність у знайденому механізмі антени або приєднаних до нього дротів;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звуки, що лунають від предмету (цокання годинника, сигнали через певний проміжок часу), мигтіння індикаторної лампочки;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наявність джерел живлення на механізмі або поряд з ним (батарейки, акумулятори тощо);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наявність розтяжки дротів, або дротів, що тягнуться від механізму на велику відстань;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специфічний запах.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Якщо знайдений предмет не повинен, як Вам здається, знаходитися «в цьому місці і в цей час», не залишайте цей факт без уваги.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Якщо ви знайшли забуту річ в громадському транспорті, опитайте людей, що знаходяться поряд. Постарайтеся встановити, чия вона або хто міг її залишити. Якщо господар не встановлений, негайно повідомте про знахідку водія (кондуктора).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У разі знаходження підозрілого предмету в під'їзді свого будинку, опитайте сусідів, можливо, він належить їм. При неможливості встановлення власника — негайно повідомте про знахідку у ваше відділення міліції.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Якщо ви знайшли підозрілий предмет в установі, негайно повідомте про знахідку адміністрацію. </w:t>
      </w:r>
    </w:p>
    <w:p w:rsidR="00E64760" w:rsidRPr="00E64760" w:rsidRDefault="00E64760" w:rsidP="00E6476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E64760">
        <w:rPr>
          <w:rFonts w:eastAsia="Times New Roman" w:cs="Times New Roman"/>
          <w:b/>
          <w:bCs/>
          <w:sz w:val="36"/>
          <w:szCs w:val="36"/>
          <w:lang w:eastAsia="ru-RU"/>
        </w:rPr>
        <w:t>При виявленні вибухонебезпечного пристрою: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1. Негайно повідомте чергові служби органів внутрішніх справ, цивільного захисту.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2. Не підходьте до предмету, не торкайтеся і не пересувайте його, не допускайте до знахідки інших людей.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3. Припинити всі види робіт в районі виявлення вибухонебезпечного предмету.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4. Не користуйтеся засобами радіозв’язку, мобільними телефонами (вони можуть спровокувати вибух).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5. Дочекайтеся прибуття фахівців, вкажіть місце знахідки та повідомте час її виявлення.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Пам’ятайте! Одна з основних причин нещасних випадків з вибуховими пристроями – грубе порушення елементарних правил безпеки. </w:t>
      </w:r>
    </w:p>
    <w:p w:rsidR="00E64760" w:rsidRPr="00E64760" w:rsidRDefault="00E64760" w:rsidP="00E6476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E64760">
        <w:rPr>
          <w:rFonts w:eastAsia="Times New Roman" w:cs="Times New Roman"/>
          <w:b/>
          <w:bCs/>
          <w:sz w:val="36"/>
          <w:szCs w:val="36"/>
          <w:lang w:eastAsia="ru-RU"/>
        </w:rPr>
        <w:br/>
        <w:t xml:space="preserve">У випадку, коли в будинку знайдено вибуховий пристрій і Вас евакуюють: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одягніть одяг з довгими рукавами, щільні брюки і взуття на товстій підошві. Це може захистити від осколків скла;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- візьміть документи (паспорт, свідоцтво про народження дітей тощо), гроші;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під час евакуації слідуйте маршрутом, вказаним органами, що проводять евакуацію. Не намагайтеся "зрізати" шлях, тому що деякі райони або зони можуть бути закриті для пересування.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- тримайтеся подалі від ліній енеропостачання, що впали. </w:t>
      </w:r>
    </w:p>
    <w:p w:rsidR="00E64760" w:rsidRPr="00E64760" w:rsidRDefault="00E64760" w:rsidP="00E6476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E64760">
        <w:rPr>
          <w:rFonts w:eastAsia="Times New Roman" w:cs="Times New Roman"/>
          <w:b/>
          <w:bCs/>
          <w:sz w:val="36"/>
          <w:szCs w:val="36"/>
          <w:lang w:eastAsia="ru-RU"/>
        </w:rPr>
        <w:br/>
        <w:t>Якщо Ваш будинок (квартира) опинилися поблизу епіцентру вибуху: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негайно вимкніть всі електроприлади, перекрийте газ, воду;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з безпечного місця зателефонуйте рідним та близьким і стисло повідомите про своє місцезнаходження, самопочуття;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- перевірте, як йдуть справи у сусідів - їм може знадобитися допомога.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Якщо Ви опинилися поблизу вибуху, стримайте свою цікавість і не намагайтеся наблизитись до епіцентру, щоб подивитись або допомогти рятівникам. Найкраще, що Ви можете зробити – залишити небезпечне місце. До того ж, варто знати, що зловмисники часто встановлюють бомби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і представники силових структур, і, при повторному вибуху, жертв буде набагато більше.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Іноді терористи використовують поштовий канал. Так, вибухом пристрою, присланого в поштовому конверті, був покалічений секретар військового аташе британського посольства в США, а також секретар експерта з ракет професора Пільтца в Німеччині. </w:t>
      </w:r>
    </w:p>
    <w:p w:rsidR="00E64760" w:rsidRPr="00E64760" w:rsidRDefault="00E64760" w:rsidP="00E64760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64760">
        <w:rPr>
          <w:rFonts w:eastAsia="Times New Roman" w:cs="Times New Roman"/>
          <w:b/>
          <w:bCs/>
          <w:sz w:val="20"/>
          <w:szCs w:val="20"/>
          <w:lang w:eastAsia="ru-RU"/>
        </w:rPr>
        <w:t>Для листів з пластиковою міною характерна незвичайна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написи типу: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864EC0" w:rsidRDefault="00864EC0">
      <w:bookmarkStart w:id="0" w:name="_GoBack"/>
      <w:bookmarkEnd w:id="0"/>
    </w:p>
    <w:sectPr w:rsidR="008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0"/>
    <w:rsid w:val="00864EC0"/>
    <w:rsid w:val="00E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45771-DF73-42B4-925F-E482113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Woland Woland</dc:creator>
  <cp:keywords/>
  <dc:description/>
  <cp:lastModifiedBy>Woland Woland</cp:lastModifiedBy>
  <cp:revision>1</cp:revision>
  <dcterms:created xsi:type="dcterms:W3CDTF">2013-09-11T18:06:00Z</dcterms:created>
  <dcterms:modified xsi:type="dcterms:W3CDTF">2013-09-11T18:07:00Z</dcterms:modified>
</cp:coreProperties>
</file>